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B2" w:rsidRDefault="0024630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Maria Carmen Garcia wants to open an account at the Loma Vista Bank.  She needs to fill out the bank application.  Please complete the application for Maria.</w:t>
      </w:r>
    </w:p>
    <w:p w:rsidR="00246304" w:rsidRDefault="00246304">
      <w:pPr>
        <w:rPr>
          <w:sz w:val="28"/>
          <w:szCs w:val="28"/>
        </w:rPr>
      </w:pPr>
    </w:p>
    <w:p w:rsidR="00246304" w:rsidRDefault="00246304">
      <w:pPr>
        <w:rPr>
          <w:sz w:val="28"/>
          <w:szCs w:val="28"/>
        </w:rPr>
      </w:pPr>
      <w:r>
        <w:rPr>
          <w:sz w:val="28"/>
          <w:szCs w:val="28"/>
        </w:rPr>
        <w:t xml:space="preserve">Maria has a new </w:t>
      </w:r>
      <w:r w:rsidR="00487767">
        <w:rPr>
          <w:sz w:val="28"/>
          <w:szCs w:val="28"/>
        </w:rPr>
        <w:t xml:space="preserve">full-time </w:t>
      </w:r>
      <w:r>
        <w:rPr>
          <w:sz w:val="28"/>
          <w:szCs w:val="28"/>
        </w:rPr>
        <w:t xml:space="preserve">job and needs to open a new bank account for her paychecks. She wants an individual checking account and savings account.  </w:t>
      </w:r>
    </w:p>
    <w:p w:rsidR="00246304" w:rsidRDefault="00246304">
      <w:pPr>
        <w:rPr>
          <w:sz w:val="28"/>
          <w:szCs w:val="28"/>
        </w:rPr>
      </w:pPr>
      <w:r>
        <w:rPr>
          <w:sz w:val="28"/>
          <w:szCs w:val="28"/>
        </w:rPr>
        <w:t xml:space="preserve">Maria is from Mexico, but she became a US citizen last year.  She now has a social security number.  </w:t>
      </w:r>
    </w:p>
    <w:p w:rsidR="00246304" w:rsidRDefault="00246304">
      <w:pPr>
        <w:rPr>
          <w:sz w:val="28"/>
          <w:szCs w:val="28"/>
        </w:rPr>
      </w:pPr>
      <w:r>
        <w:rPr>
          <w:sz w:val="28"/>
          <w:szCs w:val="28"/>
        </w:rPr>
        <w:t xml:space="preserve">Her date of birth is October 29, 1982.  She’s single.  Her address is 2156 Clayton Rd. Apt. B, Concord, CA, 94520.  Her cell phone number is 925-856-5478.  Her e-mail address is </w:t>
      </w:r>
      <w:hyperlink r:id="rId5" w:history="1">
        <w:r w:rsidRPr="008A1262">
          <w:rPr>
            <w:rStyle w:val="Hyperlink"/>
            <w:sz w:val="28"/>
            <w:szCs w:val="28"/>
          </w:rPr>
          <w:t>MCGarcia@gmail.com</w:t>
        </w:r>
      </w:hyperlink>
      <w:r>
        <w:rPr>
          <w:sz w:val="28"/>
          <w:szCs w:val="28"/>
        </w:rPr>
        <w:t xml:space="preserve">.  </w:t>
      </w:r>
    </w:p>
    <w:p w:rsidR="00487767" w:rsidRDefault="00487767">
      <w:pPr>
        <w:rPr>
          <w:sz w:val="28"/>
          <w:szCs w:val="28"/>
        </w:rPr>
      </w:pPr>
      <w:r>
        <w:rPr>
          <w:sz w:val="28"/>
          <w:szCs w:val="28"/>
        </w:rPr>
        <w:t xml:space="preserve">Her new job is at Bacon and Eggs Café.  The café is at 1254 Oak Rd., Walnut Creek, CA, 94597.  The café’s telephone is 925-658-3287.   She’s a server, and sometimes she helps in the kitchen.  </w:t>
      </w:r>
    </w:p>
    <w:p w:rsidR="00487767" w:rsidRDefault="00487767">
      <w:pPr>
        <w:rPr>
          <w:sz w:val="28"/>
          <w:szCs w:val="28"/>
        </w:rPr>
      </w:pPr>
      <w:r>
        <w:rPr>
          <w:sz w:val="28"/>
          <w:szCs w:val="28"/>
        </w:rPr>
        <w:t xml:space="preserve">Maria uses her California Drivers’ License for identification for the account.  The number is B7953210.  The expiration date is October 29, 2020.  </w:t>
      </w:r>
    </w:p>
    <w:p w:rsidR="00487767" w:rsidRDefault="00487767">
      <w:pPr>
        <w:rPr>
          <w:sz w:val="28"/>
          <w:szCs w:val="28"/>
        </w:rPr>
      </w:pPr>
      <w:r>
        <w:rPr>
          <w:sz w:val="28"/>
          <w:szCs w:val="28"/>
        </w:rPr>
        <w:t>Maria will open the account with $540.  She will put $250 into her savings account and $290 into her checking.</w:t>
      </w:r>
    </w:p>
    <w:p w:rsidR="00487767" w:rsidRPr="00246304" w:rsidRDefault="00487767">
      <w:pPr>
        <w:rPr>
          <w:sz w:val="28"/>
          <w:szCs w:val="28"/>
        </w:rPr>
      </w:pPr>
      <w:r>
        <w:rPr>
          <w:sz w:val="28"/>
          <w:szCs w:val="28"/>
        </w:rPr>
        <w:t xml:space="preserve">Maria signs the application with her full name </w:t>
      </w:r>
      <w:r w:rsidR="005E4D1E">
        <w:rPr>
          <w:sz w:val="28"/>
          <w:szCs w:val="28"/>
        </w:rPr>
        <w:t xml:space="preserve">and writes the date for today.  Her signature promises that all the information she put on the application is correct.  </w:t>
      </w:r>
    </w:p>
    <w:sectPr w:rsidR="00487767" w:rsidRPr="00246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04"/>
    <w:rsid w:val="00246304"/>
    <w:rsid w:val="00487767"/>
    <w:rsid w:val="005E4D1E"/>
    <w:rsid w:val="007F27B2"/>
    <w:rsid w:val="0086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63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63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CGarc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LVAC Teacher</dc:creator>
  <cp:lastModifiedBy>LVAC Teacher</cp:lastModifiedBy>
  <cp:revision>2</cp:revision>
  <cp:lastPrinted>2015-10-08T20:15:00Z</cp:lastPrinted>
  <dcterms:created xsi:type="dcterms:W3CDTF">2015-10-08T21:26:00Z</dcterms:created>
  <dcterms:modified xsi:type="dcterms:W3CDTF">2015-10-08T21:26:00Z</dcterms:modified>
</cp:coreProperties>
</file>